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1B0BB" w14:textId="77777777" w:rsidR="002420B0" w:rsidRDefault="002420B0" w:rsidP="002420B0">
      <w:pPr>
        <w:pStyle w:val="Kop1"/>
      </w:pPr>
      <w:r>
        <w:t>INVULFORMULIER PROJECTOPDRACHT</w:t>
      </w:r>
    </w:p>
    <w:p w14:paraId="0AD5BD6B" w14:textId="77777777" w:rsidR="002420B0" w:rsidRDefault="002420B0" w:rsidP="002420B0">
      <w:pPr>
        <w:spacing w:after="0"/>
      </w:pPr>
    </w:p>
    <w:p w14:paraId="44D07049" w14:textId="139573FE" w:rsidR="002420B0" w:rsidRDefault="002420B0" w:rsidP="002420B0">
      <w:pPr>
        <w:spacing w:after="0"/>
      </w:pPr>
      <w:r>
        <w:t>Titel van opdracht</w:t>
      </w:r>
      <w:r>
        <w:tab/>
        <w:t>&gt;</w:t>
      </w:r>
      <w:r w:rsidR="00B277A6">
        <w:t xml:space="preserve"> </w:t>
      </w:r>
    </w:p>
    <w:p w14:paraId="0B708620" w14:textId="678FA293" w:rsidR="002420B0" w:rsidRDefault="002420B0" w:rsidP="002420B0">
      <w:pPr>
        <w:spacing w:after="0"/>
      </w:pPr>
      <w:r>
        <w:t>Opdrachtgever(s)</w:t>
      </w:r>
      <w:r>
        <w:tab/>
        <w:t>&gt;</w:t>
      </w:r>
      <w:r w:rsidR="00B277A6">
        <w:t xml:space="preserve"> </w:t>
      </w:r>
    </w:p>
    <w:p w14:paraId="76D638C9" w14:textId="0C5CD04D" w:rsidR="002420B0" w:rsidRDefault="002420B0" w:rsidP="002420B0">
      <w:pPr>
        <w:spacing w:after="0"/>
      </w:pPr>
      <w:r>
        <w:t>Contactpersoon</w:t>
      </w:r>
      <w:r>
        <w:tab/>
        <w:t>&gt;</w:t>
      </w:r>
      <w:r w:rsidR="00B277A6">
        <w:t xml:space="preserve"> </w:t>
      </w:r>
    </w:p>
    <w:p w14:paraId="134D7BF2" w14:textId="5FAFC6DA" w:rsidR="002420B0" w:rsidRPr="00B277A6" w:rsidRDefault="002420B0" w:rsidP="002420B0">
      <w:pPr>
        <w:spacing w:after="0"/>
        <w:rPr>
          <w:lang w:val="en-GB"/>
        </w:rPr>
      </w:pPr>
      <w:proofErr w:type="spellStart"/>
      <w:r w:rsidRPr="00B277A6">
        <w:rPr>
          <w:lang w:val="en-GB"/>
        </w:rPr>
        <w:t>Emailadres</w:t>
      </w:r>
      <w:proofErr w:type="spellEnd"/>
      <w:r w:rsidRPr="00B277A6">
        <w:rPr>
          <w:lang w:val="en-GB"/>
        </w:rPr>
        <w:tab/>
      </w:r>
      <w:r w:rsidRPr="00B277A6">
        <w:rPr>
          <w:lang w:val="en-GB"/>
        </w:rPr>
        <w:tab/>
        <w:t>&gt;</w:t>
      </w:r>
      <w:r w:rsidR="00B277A6" w:rsidRPr="00B277A6">
        <w:rPr>
          <w:lang w:val="en-GB"/>
        </w:rPr>
        <w:t xml:space="preserve"> </w:t>
      </w:r>
    </w:p>
    <w:p w14:paraId="1E98AF62" w14:textId="756C91D4" w:rsidR="002420B0" w:rsidRPr="00B277A6" w:rsidRDefault="002420B0" w:rsidP="002420B0">
      <w:pPr>
        <w:spacing w:after="0"/>
      </w:pPr>
      <w:r w:rsidRPr="00B277A6">
        <w:t>Telefoonnummer</w:t>
      </w:r>
      <w:r w:rsidRPr="00B277A6">
        <w:tab/>
        <w:t>&gt;</w:t>
      </w:r>
      <w:r w:rsidR="00B277A6">
        <w:t xml:space="preserve"> </w:t>
      </w:r>
    </w:p>
    <w:p w14:paraId="628D0C7B" w14:textId="77777777" w:rsidR="002420B0" w:rsidRPr="00B277A6" w:rsidRDefault="002420B0" w:rsidP="002420B0">
      <w:pPr>
        <w:spacing w:after="0"/>
      </w:pPr>
    </w:p>
    <w:p w14:paraId="5824A845" w14:textId="77777777" w:rsidR="002420B0" w:rsidRDefault="002420B0" w:rsidP="002420B0">
      <w:pPr>
        <w:pStyle w:val="Kop2"/>
      </w:pPr>
      <w:r>
        <w:t>OVER DE OPDRACHTGEVER</w:t>
      </w:r>
    </w:p>
    <w:p w14:paraId="115833E3" w14:textId="77777777" w:rsidR="002420B0" w:rsidRPr="00AB527E" w:rsidRDefault="002420B0" w:rsidP="002420B0">
      <w:pPr>
        <w:rPr>
          <w:rStyle w:val="Intensievebenadrukking"/>
        </w:rPr>
      </w:pPr>
      <w:r w:rsidRPr="00AB527E">
        <w:rPr>
          <w:rStyle w:val="Intensievebenadrukking"/>
        </w:rPr>
        <w:t>Vertel hier over de achtergrond en de context waarbinnen de opdracht plaats vindt.</w:t>
      </w:r>
    </w:p>
    <w:p w14:paraId="5CE65C37" w14:textId="2F682394" w:rsidR="00B43259" w:rsidRDefault="008613D2" w:rsidP="002420B0">
      <w:r>
        <w:t>..</w:t>
      </w:r>
    </w:p>
    <w:p w14:paraId="36C6CC5B" w14:textId="77777777" w:rsidR="002420B0" w:rsidRDefault="002420B0" w:rsidP="002420B0">
      <w:pPr>
        <w:pStyle w:val="Kop2"/>
      </w:pPr>
      <w:r>
        <w:t>AANLEIDING</w:t>
      </w:r>
    </w:p>
    <w:p w14:paraId="039A9AB3" w14:textId="77777777" w:rsidR="002420B0" w:rsidRPr="00AB527E" w:rsidRDefault="002420B0" w:rsidP="002420B0">
      <w:pPr>
        <w:rPr>
          <w:rStyle w:val="Intensievebenadrukking"/>
        </w:rPr>
      </w:pPr>
      <w:r w:rsidRPr="00AB527E">
        <w:rPr>
          <w:rStyle w:val="Intensievebenadrukking"/>
        </w:rPr>
        <w:t>Beschrijf hier desgewenst de aanleiding waarom deze opdracht juist nu relevant is</w:t>
      </w:r>
      <w:r>
        <w:rPr>
          <w:rStyle w:val="Intensievebenadrukking"/>
        </w:rPr>
        <w:t>.</w:t>
      </w:r>
    </w:p>
    <w:p w14:paraId="0AFF5D84" w14:textId="42774682" w:rsidR="006433A9" w:rsidRDefault="008613D2" w:rsidP="009E6D1C">
      <w:r>
        <w:t>..</w:t>
      </w:r>
    </w:p>
    <w:p w14:paraId="354C54D6" w14:textId="31770DA6" w:rsidR="002420B0" w:rsidRDefault="002420B0" w:rsidP="002420B0">
      <w:pPr>
        <w:pStyle w:val="Kop2"/>
      </w:pPr>
      <w:r>
        <w:t>OPDRACHT</w:t>
      </w:r>
    </w:p>
    <w:p w14:paraId="3DD5D992" w14:textId="77777777" w:rsidR="008613D2" w:rsidRPr="00AB527E" w:rsidRDefault="002420B0" w:rsidP="008613D2">
      <w:pPr>
        <w:rPr>
          <w:rStyle w:val="Intensievebenadrukking"/>
        </w:rPr>
      </w:pPr>
      <w:r w:rsidRPr="00AB527E">
        <w:rPr>
          <w:rStyle w:val="Intensievebenadrukking"/>
        </w:rPr>
        <w:t>Beschrijf de opdracht die je aan de studenten wilt geven en wat je mogelijk van het eindresultaat verwacht.</w:t>
      </w:r>
    </w:p>
    <w:p w14:paraId="5008846A" w14:textId="77777777" w:rsidR="008613D2" w:rsidRDefault="008613D2" w:rsidP="008613D2">
      <w:r>
        <w:t>..</w:t>
      </w:r>
    </w:p>
    <w:p w14:paraId="57AEAFB0" w14:textId="45627C42" w:rsidR="002420B0" w:rsidRDefault="002420B0" w:rsidP="002420B0">
      <w:pPr>
        <w:pStyle w:val="Kop2"/>
      </w:pPr>
      <w:r>
        <w:t>RANDVOORWAARDEN</w:t>
      </w:r>
    </w:p>
    <w:p w14:paraId="6396DA69" w14:textId="77777777" w:rsidR="002420B0" w:rsidRPr="00AB527E" w:rsidRDefault="002420B0" w:rsidP="002420B0">
      <w:pPr>
        <w:rPr>
          <w:rStyle w:val="Intensievebenadrukking"/>
        </w:rPr>
      </w:pPr>
      <w:r w:rsidRPr="00AB527E">
        <w:rPr>
          <w:rStyle w:val="Intensievebenadrukking"/>
        </w:rPr>
        <w:t>Beschrijf hier desgewenst de randvoorwaarden waaraan het eindproduct moet voldoen.</w:t>
      </w:r>
      <w:r>
        <w:rPr>
          <w:rStyle w:val="Intensievebenadrukking"/>
        </w:rPr>
        <w:t xml:space="preserve"> </w:t>
      </w:r>
      <w:r w:rsidRPr="00AB527E">
        <w:rPr>
          <w:rStyle w:val="Intensievebenadrukking"/>
        </w:rPr>
        <w:t>Denk hier bijvoorbeeld aan het aansluiten op bestaande systemen of infrastructuur.</w:t>
      </w:r>
    </w:p>
    <w:p w14:paraId="2D45E86E" w14:textId="1FCD2BC1" w:rsidR="002420B0" w:rsidRDefault="008613D2" w:rsidP="002420B0">
      <w:r>
        <w:t>..</w:t>
      </w:r>
    </w:p>
    <w:p w14:paraId="6DF28838" w14:textId="77777777" w:rsidR="002420B0" w:rsidRDefault="002420B0" w:rsidP="002420B0">
      <w:pPr>
        <w:pStyle w:val="Kop2"/>
      </w:pPr>
      <w:r>
        <w:t>DOELGROEP</w:t>
      </w:r>
    </w:p>
    <w:p w14:paraId="0C60B865" w14:textId="77777777" w:rsidR="002420B0" w:rsidRPr="00AB527E" w:rsidRDefault="002420B0" w:rsidP="002420B0">
      <w:pPr>
        <w:rPr>
          <w:rStyle w:val="Intensievebenadrukking"/>
        </w:rPr>
      </w:pPr>
      <w:r w:rsidRPr="00AB527E">
        <w:rPr>
          <w:rStyle w:val="Intensievebenadrukking"/>
        </w:rPr>
        <w:t>Wie is de beoogde doelgroep, de eindgebruikers</w:t>
      </w:r>
      <w:r>
        <w:rPr>
          <w:rStyle w:val="Intensievebenadrukking"/>
        </w:rPr>
        <w:t>.</w:t>
      </w:r>
    </w:p>
    <w:p w14:paraId="758EAB77" w14:textId="22D3AB3D" w:rsidR="002420B0" w:rsidRDefault="008613D2" w:rsidP="002420B0">
      <w:r>
        <w:t>..</w:t>
      </w:r>
    </w:p>
    <w:p w14:paraId="7D54FDF2" w14:textId="77777777" w:rsidR="002420B0" w:rsidRDefault="002420B0" w:rsidP="002420B0">
      <w:pPr>
        <w:pStyle w:val="Kop2"/>
      </w:pPr>
      <w:r>
        <w:t>STAKEHOLDERS</w:t>
      </w:r>
    </w:p>
    <w:p w14:paraId="409F27B9" w14:textId="77777777" w:rsidR="002420B0" w:rsidRPr="00AB527E" w:rsidRDefault="002420B0" w:rsidP="002420B0">
      <w:pPr>
        <w:rPr>
          <w:rStyle w:val="Intensievebenadrukking"/>
        </w:rPr>
      </w:pPr>
      <w:r w:rsidRPr="00AB527E">
        <w:rPr>
          <w:rStyle w:val="Intensievebenadrukking"/>
        </w:rPr>
        <w:t>Beschrijf hier de eventuele stakeholders en zo nodig hun belang bij dit project</w:t>
      </w:r>
      <w:r>
        <w:rPr>
          <w:rStyle w:val="Intensievebenadrukking"/>
        </w:rPr>
        <w:t>.</w:t>
      </w:r>
    </w:p>
    <w:p w14:paraId="34C3B2F5" w14:textId="58391ECB" w:rsidR="002420B0" w:rsidRDefault="008613D2" w:rsidP="002420B0">
      <w:r>
        <w:t>..</w:t>
      </w:r>
    </w:p>
    <w:p w14:paraId="52B5372C" w14:textId="77777777" w:rsidR="002420B0" w:rsidRDefault="002420B0" w:rsidP="002420B0">
      <w:pPr>
        <w:pStyle w:val="Kop2"/>
      </w:pPr>
      <w:r>
        <w:t>BRONNEN OF ANDERE BELANGRIJKE INFO VOOR DIT PROJECT</w:t>
      </w:r>
    </w:p>
    <w:p w14:paraId="0D12687B" w14:textId="77777777" w:rsidR="002420B0" w:rsidRPr="00AB527E" w:rsidRDefault="002420B0" w:rsidP="002420B0">
      <w:pPr>
        <w:rPr>
          <w:rStyle w:val="Intensievebenadrukking"/>
        </w:rPr>
      </w:pPr>
      <w:r w:rsidRPr="00AB527E">
        <w:rPr>
          <w:rStyle w:val="Intensievebenadrukking"/>
        </w:rPr>
        <w:t>Geef waar mogelijk alle zinvolle bronnen en informatie waarmee studenten zich in kunnen lezen op onderwerpen die relevant zijn voor deze opdracht of toegepast moeten worden in de opdracht.</w:t>
      </w:r>
    </w:p>
    <w:p w14:paraId="0271FA8C" w14:textId="64E39F9F" w:rsidR="002119F6" w:rsidRDefault="008613D2" w:rsidP="00533B1C">
      <w:r>
        <w:t>..</w:t>
      </w:r>
    </w:p>
    <w:p w14:paraId="163EF3D4" w14:textId="0B0ACF15" w:rsidR="002420B0" w:rsidRDefault="002420B0" w:rsidP="002420B0"/>
    <w:p w14:paraId="65AA537C" w14:textId="77777777" w:rsidR="00387624" w:rsidRDefault="0009457F"/>
    <w:sectPr w:rsidR="00387624" w:rsidSect="00E20BFD">
      <w:footerReference w:type="default" r:id="rId9"/>
      <w:pgSz w:w="11905" w:h="17340"/>
      <w:pgMar w:top="1702" w:right="944" w:bottom="1394" w:left="1190" w:header="708" w:footer="708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BFC7B" w14:textId="77777777" w:rsidR="002420B0" w:rsidRDefault="002420B0" w:rsidP="002420B0">
      <w:pPr>
        <w:spacing w:after="0" w:line="240" w:lineRule="auto"/>
      </w:pPr>
      <w:r>
        <w:separator/>
      </w:r>
    </w:p>
  </w:endnote>
  <w:endnote w:type="continuationSeparator" w:id="0">
    <w:p w14:paraId="4443F505" w14:textId="77777777" w:rsidR="002420B0" w:rsidRDefault="002420B0" w:rsidP="00242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seo 5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68FE5" w14:textId="77777777" w:rsidR="00424F20" w:rsidRDefault="004B4D62" w:rsidP="00424F20">
    <w:pPr>
      <w:rPr>
        <w:rFonts w:eastAsiaTheme="minorEastAsia"/>
        <w:color w:val="007297"/>
        <w:sz w:val="18"/>
        <w:szCs w:val="18"/>
        <w:lang w:eastAsia="ja-JP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541419D9" wp14:editId="22307493">
          <wp:simplePos x="0" y="0"/>
          <wp:positionH relativeFrom="column">
            <wp:posOffset>-368356</wp:posOffset>
          </wp:positionH>
          <wp:positionV relativeFrom="page">
            <wp:posOffset>9922149</wp:posOffset>
          </wp:positionV>
          <wp:extent cx="614045" cy="586740"/>
          <wp:effectExtent l="0" t="0" r="0" b="3810"/>
          <wp:wrapTight wrapText="bothSides">
            <wp:wrapPolygon edited="0">
              <wp:start x="6031" y="0"/>
              <wp:lineTo x="0" y="2805"/>
              <wp:lineTo x="0" y="17532"/>
              <wp:lineTo x="5361" y="21039"/>
              <wp:lineTo x="14743" y="21039"/>
              <wp:lineTo x="20774" y="16831"/>
              <wp:lineTo x="20774" y="3506"/>
              <wp:lineTo x="14072" y="0"/>
              <wp:lineTo x="6031" y="0"/>
            </wp:wrapPolygon>
          </wp:wrapTight>
          <wp:docPr id="86" name="Afbeelding 86" descr="Afbeelding met tekst, illustratie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Afbeelding 83" descr="Afbeelding met tekst, illustratie&#10;&#10;Automatisch gegenereerde beschrijv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045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37F4DD9B" wp14:editId="47E6519C">
          <wp:simplePos x="0" y="0"/>
          <wp:positionH relativeFrom="column">
            <wp:posOffset>2907156</wp:posOffset>
          </wp:positionH>
          <wp:positionV relativeFrom="paragraph">
            <wp:posOffset>-1496695</wp:posOffset>
          </wp:positionV>
          <wp:extent cx="3880999" cy="3880866"/>
          <wp:effectExtent l="0" t="0" r="5715" b="5715"/>
          <wp:wrapNone/>
          <wp:docPr id="87" name="Afbeelding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 flipV="1">
                    <a:off x="0" y="0"/>
                    <a:ext cx="3880999" cy="38808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EFB15AD" w14:textId="77777777" w:rsidR="00424F20" w:rsidRDefault="004B4D62" w:rsidP="00424F20">
    <w:pPr>
      <w:pStyle w:val="Voettekst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9D5A064" wp14:editId="43770A8C">
              <wp:simplePos x="0" y="0"/>
              <wp:positionH relativeFrom="margin">
                <wp:posOffset>318770</wp:posOffset>
              </wp:positionH>
              <wp:positionV relativeFrom="margin">
                <wp:posOffset>9132247</wp:posOffset>
              </wp:positionV>
              <wp:extent cx="562610" cy="483235"/>
              <wp:effectExtent l="0" t="0" r="0" b="0"/>
              <wp:wrapSquare wrapText="bothSides"/>
              <wp:docPr id="5" name="Tekstva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2610" cy="4832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81CC7E3" w14:textId="77777777" w:rsidR="00424F20" w:rsidRDefault="0009457F" w:rsidP="00424F20">
                          <w:sdt>
                            <w:sdtPr>
                              <w:id w:val="257718848"/>
                              <w:docPartObj>
                                <w:docPartGallery w:val="Page Numbers (Bottom of Page)"/>
                                <w:docPartUnique/>
                              </w:docPartObj>
                            </w:sdtPr>
                            <w:sdtEndPr/>
                            <w:sdtContent>
                              <w:r w:rsidR="004B4D62" w:rsidRPr="003E0096">
                                <w:fldChar w:fldCharType="begin"/>
                              </w:r>
                              <w:r w:rsidR="004B4D62" w:rsidRPr="003E0096">
                                <w:instrText>PAGE   \* MERGEFORMAT</w:instrText>
                              </w:r>
                              <w:r w:rsidR="004B4D62" w:rsidRPr="003E0096">
                                <w:fldChar w:fldCharType="separate"/>
                              </w:r>
                              <w:r w:rsidR="004B4D62">
                                <w:t>2</w:t>
                              </w:r>
                              <w:r w:rsidR="004B4D62" w:rsidRPr="003E0096">
                                <w:fldChar w:fldCharType="end"/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9D5A064" id="_x0000_t202" coordsize="21600,21600" o:spt="202" path="m,l,21600r21600,l21600,xe">
              <v:stroke joinstyle="miter"/>
              <v:path gradientshapeok="t" o:connecttype="rect"/>
            </v:shapetype>
            <v:shape id="Tekstvak 5" o:spid="_x0000_s1026" type="#_x0000_t202" style="position:absolute;margin-left:25.1pt;margin-top:719.05pt;width:44.3pt;height:38.05pt;z-index:2516623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" filled="f" stroked="f" strokeweight=".5pt">
              <v:textbox>
                <w:txbxContent>
                  <w:p w14:paraId="081CC7E3" w14:textId="77777777" w:rsidR="00424F20" w:rsidRDefault="0009457F" w:rsidP="00424F20">
                    <w:sdt>
                      <w:sdtPr>
                        <w:id w:val="257718848"/>
                        <w:docPartObj>
                          <w:docPartGallery w:val="Page Numbers (Bottom of Page)"/>
                          <w:docPartUnique/>
                        </w:docPartObj>
                      </w:sdtPr>
                      <w:sdtEndPr/>
                      <w:sdtContent>
                        <w:r w:rsidR="004B4D62" w:rsidRPr="003E0096">
                          <w:fldChar w:fldCharType="begin"/>
                        </w:r>
                        <w:r w:rsidR="004B4D62" w:rsidRPr="003E0096">
                          <w:instrText>PAGE   \* MERGEFORMAT</w:instrText>
                        </w:r>
                        <w:r w:rsidR="004B4D62" w:rsidRPr="003E0096">
                          <w:fldChar w:fldCharType="separate"/>
                        </w:r>
                        <w:r w:rsidR="004B4D62">
                          <w:t>2</w:t>
                        </w:r>
                        <w:r w:rsidR="004B4D62" w:rsidRPr="003E0096">
                          <w:fldChar w:fldCharType="end"/>
                        </w:r>
                      </w:sdtContent>
                    </w:sdt>
                  </w:p>
                </w:txbxContent>
              </v:textbox>
              <w10:wrap type="square"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48DC7E1E" wp14:editId="4DDF15E5">
              <wp:simplePos x="0" y="0"/>
              <wp:positionH relativeFrom="column">
                <wp:posOffset>-1776379</wp:posOffset>
              </wp:positionH>
              <wp:positionV relativeFrom="page">
                <wp:posOffset>9438640</wp:posOffset>
              </wp:positionV>
              <wp:extent cx="4553585" cy="2983865"/>
              <wp:effectExtent l="133350" t="209550" r="132715" b="216535"/>
              <wp:wrapNone/>
              <wp:docPr id="6" name="Rechthoek: afgeronde hoeken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322212">
                        <a:off x="0" y="0"/>
                        <a:ext cx="4553585" cy="2983865"/>
                      </a:xfrm>
                      <a:prstGeom prst="roundRect">
                        <a:avLst>
                          <a:gd name="adj" fmla="val 3082"/>
                        </a:avLst>
                      </a:prstGeom>
                      <a:solidFill>
                        <a:srgbClr val="EDF3F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14400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66E8CAD9" id="Rechthoek: afgeronde hoeken 6" o:spid="_x0000_s1026" style="position:absolute;margin-left:-139.85pt;margin-top:743.2pt;width:358.55pt;height:234.95pt;rotation:351941fd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arcsize="20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" fillcolor="#edf3f3" stroked="f" strokeweight="1pt">
              <v:stroke joinstyle="miter"/>
              <v:textbox inset="4mm"/>
              <w10:wrap anchory="page"/>
            </v:roundrect>
          </w:pict>
        </mc:Fallback>
      </mc:AlternateContent>
    </w:r>
  </w:p>
  <w:p w14:paraId="117B68F7" w14:textId="77777777" w:rsidR="00424F20" w:rsidRDefault="004B4D62" w:rsidP="00424F20">
    <w:pPr>
      <w:pStyle w:val="Voettekst"/>
    </w:pPr>
    <w:r>
      <w:rPr>
        <w:noProof/>
      </w:rPr>
      <w:drawing>
        <wp:anchor distT="0" distB="0" distL="114300" distR="114300" simplePos="0" relativeHeight="251664384" behindDoc="1" locked="0" layoutInCell="1" allowOverlap="1" wp14:anchorId="0257D999" wp14:editId="7F43692B">
          <wp:simplePos x="0" y="0"/>
          <wp:positionH relativeFrom="column">
            <wp:posOffset>4777077</wp:posOffset>
          </wp:positionH>
          <wp:positionV relativeFrom="page">
            <wp:posOffset>10075819</wp:posOffset>
          </wp:positionV>
          <wp:extent cx="1548000" cy="450000"/>
          <wp:effectExtent l="0" t="0" r="0" b="7620"/>
          <wp:wrapNone/>
          <wp:docPr id="88" name="Afbeelding 88" descr="Afbeelding met tekst, teken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6" name="Afbeelding 66" descr="Afbeelding met tekst, teken&#10;&#10;Automatisch gegenereerde beschrijving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8000" cy="45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6767A69" w14:textId="77777777" w:rsidR="00424F20" w:rsidRPr="005B710D" w:rsidRDefault="0009457F" w:rsidP="00424F20">
    <w:pPr>
      <w:pStyle w:val="Voettekst"/>
    </w:pPr>
  </w:p>
  <w:p w14:paraId="4A42EE34" w14:textId="77777777" w:rsidR="00424F20" w:rsidRDefault="0009457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125C4" w14:textId="77777777" w:rsidR="002420B0" w:rsidRDefault="002420B0" w:rsidP="002420B0">
      <w:pPr>
        <w:spacing w:after="0" w:line="240" w:lineRule="auto"/>
      </w:pPr>
      <w:r>
        <w:separator/>
      </w:r>
    </w:p>
  </w:footnote>
  <w:footnote w:type="continuationSeparator" w:id="0">
    <w:p w14:paraId="34314F48" w14:textId="77777777" w:rsidR="002420B0" w:rsidRDefault="002420B0" w:rsidP="002420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0B0"/>
    <w:rsid w:val="000413B3"/>
    <w:rsid w:val="0007251D"/>
    <w:rsid w:val="0009457F"/>
    <w:rsid w:val="000A7600"/>
    <w:rsid w:val="000B59AB"/>
    <w:rsid w:val="000D64B0"/>
    <w:rsid w:val="000E3C27"/>
    <w:rsid w:val="001361EF"/>
    <w:rsid w:val="001832A5"/>
    <w:rsid w:val="001F78DF"/>
    <w:rsid w:val="002119F6"/>
    <w:rsid w:val="002420B0"/>
    <w:rsid w:val="00302910"/>
    <w:rsid w:val="00331A50"/>
    <w:rsid w:val="0035753F"/>
    <w:rsid w:val="00360366"/>
    <w:rsid w:val="00377097"/>
    <w:rsid w:val="003B7508"/>
    <w:rsid w:val="00402DBE"/>
    <w:rsid w:val="004159FB"/>
    <w:rsid w:val="0043293E"/>
    <w:rsid w:val="0047292F"/>
    <w:rsid w:val="004A4300"/>
    <w:rsid w:val="004B4D62"/>
    <w:rsid w:val="00524A28"/>
    <w:rsid w:val="00533B1C"/>
    <w:rsid w:val="005457D6"/>
    <w:rsid w:val="005C1F1B"/>
    <w:rsid w:val="00635E92"/>
    <w:rsid w:val="006433A9"/>
    <w:rsid w:val="0069207E"/>
    <w:rsid w:val="007572B7"/>
    <w:rsid w:val="00760A1F"/>
    <w:rsid w:val="0079485E"/>
    <w:rsid w:val="007A07B7"/>
    <w:rsid w:val="007A1E43"/>
    <w:rsid w:val="007A379F"/>
    <w:rsid w:val="007A653F"/>
    <w:rsid w:val="008257B7"/>
    <w:rsid w:val="008568DD"/>
    <w:rsid w:val="008613D2"/>
    <w:rsid w:val="0087391A"/>
    <w:rsid w:val="008B422D"/>
    <w:rsid w:val="00914A3E"/>
    <w:rsid w:val="00982A69"/>
    <w:rsid w:val="009E6D1C"/>
    <w:rsid w:val="009F2F01"/>
    <w:rsid w:val="009F60F0"/>
    <w:rsid w:val="00A409D9"/>
    <w:rsid w:val="00AC2EDD"/>
    <w:rsid w:val="00B277A6"/>
    <w:rsid w:val="00B43259"/>
    <w:rsid w:val="00B50885"/>
    <w:rsid w:val="00B61BBD"/>
    <w:rsid w:val="00BA59BD"/>
    <w:rsid w:val="00BB544F"/>
    <w:rsid w:val="00C20870"/>
    <w:rsid w:val="00C824B6"/>
    <w:rsid w:val="00D3361D"/>
    <w:rsid w:val="00D727CC"/>
    <w:rsid w:val="00DC733E"/>
    <w:rsid w:val="00DF1A55"/>
    <w:rsid w:val="00DF6E56"/>
    <w:rsid w:val="00E13A35"/>
    <w:rsid w:val="00E44695"/>
    <w:rsid w:val="00E72716"/>
    <w:rsid w:val="00F2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CA54B"/>
  <w15:chartTrackingRefBased/>
  <w15:docId w15:val="{907BD7AD-AC25-46DD-A073-337D908B8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613D2"/>
    <w:pPr>
      <w:spacing w:after="240"/>
    </w:pPr>
  </w:style>
  <w:style w:type="paragraph" w:styleId="Kop1">
    <w:name w:val="heading 1"/>
    <w:basedOn w:val="Standaard"/>
    <w:next w:val="Standaard"/>
    <w:link w:val="Kop1Char"/>
    <w:uiPriority w:val="9"/>
    <w:qFormat/>
    <w:rsid w:val="002420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556F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2420B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556F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D3361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384A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2420B0"/>
    <w:rPr>
      <w:rFonts w:asciiTheme="majorHAnsi" w:eastAsiaTheme="majorEastAsia" w:hAnsiTheme="majorHAnsi" w:cstheme="majorBidi"/>
      <w:color w:val="00556F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2420B0"/>
    <w:rPr>
      <w:rFonts w:asciiTheme="majorHAnsi" w:eastAsiaTheme="majorEastAsia" w:hAnsiTheme="majorHAnsi" w:cstheme="majorBidi"/>
      <w:color w:val="00556F" w:themeColor="accent1" w:themeShade="BF"/>
      <w:sz w:val="26"/>
      <w:szCs w:val="26"/>
    </w:rPr>
  </w:style>
  <w:style w:type="character" w:styleId="Intensievebenadrukking">
    <w:name w:val="Intense Emphasis"/>
    <w:basedOn w:val="Standaardalinea-lettertype"/>
    <w:uiPriority w:val="21"/>
    <w:qFormat/>
    <w:rsid w:val="002420B0"/>
    <w:rPr>
      <w:i/>
      <w:iCs/>
      <w:color w:val="007395" w:themeColor="accent1"/>
    </w:rPr>
  </w:style>
  <w:style w:type="paragraph" w:styleId="Koptekst">
    <w:name w:val="header"/>
    <w:basedOn w:val="Standaard"/>
    <w:link w:val="KoptekstChar"/>
    <w:uiPriority w:val="99"/>
    <w:unhideWhenUsed/>
    <w:rsid w:val="002420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420B0"/>
  </w:style>
  <w:style w:type="paragraph" w:styleId="Voettekst">
    <w:name w:val="footer"/>
    <w:basedOn w:val="Standaard"/>
    <w:link w:val="VoettekstChar"/>
    <w:uiPriority w:val="99"/>
    <w:unhideWhenUsed/>
    <w:rsid w:val="002420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420B0"/>
  </w:style>
  <w:style w:type="character" w:styleId="Hyperlink">
    <w:name w:val="Hyperlink"/>
    <w:basedOn w:val="Standaardalinea-lettertype"/>
    <w:uiPriority w:val="99"/>
    <w:unhideWhenUsed/>
    <w:rsid w:val="00B277A6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277A6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8B422D"/>
    <w:pPr>
      <w:ind w:left="720"/>
      <w:contextualSpacing/>
    </w:pPr>
  </w:style>
  <w:style w:type="table" w:styleId="Tabelraster">
    <w:name w:val="Table Grid"/>
    <w:basedOn w:val="Standaardtabel"/>
    <w:uiPriority w:val="39"/>
    <w:rsid w:val="00D33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3Char">
    <w:name w:val="Kop 3 Char"/>
    <w:basedOn w:val="Standaardalinea-lettertype"/>
    <w:link w:val="Kop3"/>
    <w:uiPriority w:val="9"/>
    <w:rsid w:val="00D3361D"/>
    <w:rPr>
      <w:rFonts w:asciiTheme="majorHAnsi" w:eastAsiaTheme="majorEastAsia" w:hAnsiTheme="majorHAnsi" w:cstheme="majorBidi"/>
      <w:color w:val="00384A" w:themeColor="accent1" w:themeShade="7F"/>
      <w:sz w:val="24"/>
      <w:szCs w:val="24"/>
    </w:rPr>
  </w:style>
  <w:style w:type="character" w:styleId="Subtielebenadrukking">
    <w:name w:val="Subtle Emphasis"/>
    <w:basedOn w:val="Standaardalinea-lettertype"/>
    <w:uiPriority w:val="19"/>
    <w:qFormat/>
    <w:rsid w:val="00BB544F"/>
    <w:rPr>
      <w:i/>
      <w:iCs/>
      <w:color w:val="515B65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04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Erfgoed Gelderland">
      <a:dk1>
        <a:srgbClr val="212529"/>
      </a:dk1>
      <a:lt1>
        <a:sysClr val="window" lastClr="FFFFFF"/>
      </a:lt1>
      <a:dk2>
        <a:srgbClr val="005D60"/>
      </a:dk2>
      <a:lt2>
        <a:srgbClr val="67BAAF"/>
      </a:lt2>
      <a:accent1>
        <a:srgbClr val="007395"/>
      </a:accent1>
      <a:accent2>
        <a:srgbClr val="0D2436"/>
      </a:accent2>
      <a:accent3>
        <a:srgbClr val="EDF3F3"/>
      </a:accent3>
      <a:accent4>
        <a:srgbClr val="212529"/>
      </a:accent4>
      <a:accent5>
        <a:srgbClr val="007395"/>
      </a:accent5>
      <a:accent6>
        <a:srgbClr val="67BAAF"/>
      </a:accent6>
      <a:hlink>
        <a:srgbClr val="0563C1"/>
      </a:hlink>
      <a:folHlink>
        <a:srgbClr val="954F72"/>
      </a:folHlink>
    </a:clrScheme>
    <a:fontScheme name="Aangepast 1">
      <a:majorFont>
        <a:latin typeface="Museo 500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b0cdcd3-af4f-4e2d-8d6b-5fddc6f0adad">
      <Terms xmlns="http://schemas.microsoft.com/office/infopath/2007/PartnerControls"/>
    </lcf76f155ced4ddcb4097134ff3c332f>
    <TaxCatchAll xmlns="8849193c-7dea-471f-af9e-37b1df9142c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C0F36E243B5146855099D293F4955D" ma:contentTypeVersion="14" ma:contentTypeDescription="Een nieuw document maken." ma:contentTypeScope="" ma:versionID="83f449721fed4078cd6f5c478ad79823">
  <xsd:schema xmlns:xsd="http://www.w3.org/2001/XMLSchema" xmlns:xs="http://www.w3.org/2001/XMLSchema" xmlns:p="http://schemas.microsoft.com/office/2006/metadata/properties" xmlns:ns2="2b0cdcd3-af4f-4e2d-8d6b-5fddc6f0adad" xmlns:ns3="8849193c-7dea-471f-af9e-37b1df9142cf" targetNamespace="http://schemas.microsoft.com/office/2006/metadata/properties" ma:root="true" ma:fieldsID="a518fd28971895472c7504ab1b0eb41d" ns2:_="" ns3:_="">
    <xsd:import namespace="2b0cdcd3-af4f-4e2d-8d6b-5fddc6f0adad"/>
    <xsd:import namespace="8849193c-7dea-471f-af9e-37b1df9142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0cdcd3-af4f-4e2d-8d6b-5fddc6f0ad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Afbeeldingtags" ma:readOnly="false" ma:fieldId="{5cf76f15-5ced-4ddc-b409-7134ff3c332f}" ma:taxonomyMulti="true" ma:sspId="bc92fb51-5086-40c7-90d9-e42ab761f12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49193c-7dea-471f-af9e-37b1df9142cf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09253bbc-c878-4601-a460-820b53f2bf33}" ma:internalName="TaxCatchAll" ma:showField="CatchAllData" ma:web="8849193c-7dea-471f-af9e-37b1df9142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147E1F-9284-4F2B-AC06-24504A0EF435}">
  <ds:schemaRefs>
    <ds:schemaRef ds:uri="http://purl.org/dc/terms/"/>
    <ds:schemaRef ds:uri="http://www.w3.org/XML/1998/namespace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8849193c-7dea-471f-af9e-37b1df9142cf"/>
    <ds:schemaRef ds:uri="2b0cdcd3-af4f-4e2d-8d6b-5fddc6f0adad"/>
  </ds:schemaRefs>
</ds:datastoreItem>
</file>

<file path=customXml/itemProps2.xml><?xml version="1.0" encoding="utf-8"?>
<ds:datastoreItem xmlns:ds="http://schemas.openxmlformats.org/officeDocument/2006/customXml" ds:itemID="{A718BD77-C9A6-4307-B4AA-DD994614B2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EBCBA9-66E5-496D-B544-B4CFD08343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0cdcd3-af4f-4e2d-8d6b-5fddc6f0adad"/>
    <ds:schemaRef ds:uri="8849193c-7dea-471f-af9e-37b1df9142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van Vliet | Erfgoed Gelderland</dc:creator>
  <cp:keywords/>
  <dc:description/>
  <cp:lastModifiedBy>Ianthe van Beuningen | Erfgoed Gelderland</cp:lastModifiedBy>
  <cp:revision>2</cp:revision>
  <dcterms:created xsi:type="dcterms:W3CDTF">2023-05-25T05:49:00Z</dcterms:created>
  <dcterms:modified xsi:type="dcterms:W3CDTF">2023-05-25T05:49:00Z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0x01010058C0F36E243B5146855099D293F4955D</vt:lpwstr>
  </property>
  <property fmtid="{D5CDD505-2E9C-101B-9397-08002B2CF9AE}" pid="3" name="MediaServiceImageTags">
    <vt:lpwstr/>
  </property>
</Properties>
</file>